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84C1" w14:textId="77777777" w:rsidR="007B18DA" w:rsidRPr="004C58FC" w:rsidRDefault="007B18DA" w:rsidP="00B16C46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14:paraId="39EDA725" w14:textId="77777777" w:rsidR="007B18DA" w:rsidRDefault="007B18DA" w:rsidP="00B16C46">
      <w:pPr>
        <w:spacing w:line="240" w:lineRule="auto"/>
        <w:rPr>
          <w:rFonts w:ascii="Times New Roman" w:hAnsi="Times New Roman"/>
          <w:sz w:val="40"/>
          <w:szCs w:val="40"/>
        </w:rPr>
      </w:pPr>
    </w:p>
    <w:p w14:paraId="6D3217C5" w14:textId="77777777" w:rsidR="007B18DA" w:rsidRDefault="007B18DA" w:rsidP="00B16C46">
      <w:pPr>
        <w:spacing w:line="240" w:lineRule="auto"/>
        <w:rPr>
          <w:rFonts w:ascii="Times New Roman" w:hAnsi="Times New Roman"/>
          <w:sz w:val="40"/>
          <w:szCs w:val="40"/>
        </w:rPr>
      </w:pPr>
    </w:p>
    <w:p w14:paraId="35C6DEE5" w14:textId="77777777" w:rsidR="007B18DA" w:rsidRPr="004C58FC" w:rsidRDefault="007B18DA" w:rsidP="00B16C46">
      <w:pPr>
        <w:spacing w:line="240" w:lineRule="auto"/>
        <w:rPr>
          <w:rFonts w:ascii="Times New Roman" w:hAnsi="Times New Roman"/>
          <w:sz w:val="40"/>
          <w:szCs w:val="40"/>
        </w:rPr>
      </w:pPr>
    </w:p>
    <w:p w14:paraId="2961DA9F" w14:textId="77777777" w:rsidR="007B18DA" w:rsidRDefault="007B18DA" w:rsidP="00B16C46">
      <w:pPr>
        <w:spacing w:line="240" w:lineRule="auto"/>
        <w:rPr>
          <w:rFonts w:ascii="Times New Roman" w:hAnsi="Times New Roman"/>
          <w:sz w:val="40"/>
          <w:szCs w:val="40"/>
        </w:rPr>
      </w:pPr>
    </w:p>
    <w:p w14:paraId="2A0CE107" w14:textId="77777777" w:rsidR="007B18DA" w:rsidRPr="00B16C46" w:rsidRDefault="007B18DA" w:rsidP="00B16C4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6C46">
        <w:rPr>
          <w:rFonts w:ascii="Times New Roman" w:hAnsi="Times New Roman"/>
          <w:b/>
          <w:sz w:val="36"/>
          <w:szCs w:val="36"/>
        </w:rPr>
        <w:t>Тема: «Развитие речи с элементами творчества. Составление рассказа на заданную тему».</w:t>
      </w:r>
    </w:p>
    <w:p w14:paraId="4B218629" w14:textId="77777777" w:rsidR="007B18DA" w:rsidRPr="00B16C46" w:rsidRDefault="007B18DA" w:rsidP="00B16C46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(для детей подготовительной группы)</w:t>
      </w:r>
    </w:p>
    <w:p w14:paraId="6024AAB5" w14:textId="77777777" w:rsidR="007B18DA" w:rsidRPr="00B16C46" w:rsidRDefault="007B18DA" w:rsidP="00B16C46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14:paraId="79B5DD75" w14:textId="77777777" w:rsidR="007B18DA" w:rsidRDefault="007B18DA" w:rsidP="00B16C46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14:paraId="50FDCD6F" w14:textId="77777777" w:rsidR="007B18DA" w:rsidRDefault="007B18DA" w:rsidP="00B16C46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14:paraId="33BF05F3" w14:textId="77777777" w:rsidR="007B18DA" w:rsidRDefault="007B18DA" w:rsidP="00B16C46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14:paraId="27365002" w14:textId="77777777" w:rsidR="007B18DA" w:rsidRDefault="007B18DA" w:rsidP="00B215A1">
      <w:pPr>
        <w:spacing w:line="240" w:lineRule="auto"/>
        <w:jc w:val="both"/>
        <w:rPr>
          <w:b/>
          <w:sz w:val="32"/>
          <w:szCs w:val="32"/>
        </w:rPr>
      </w:pPr>
    </w:p>
    <w:p w14:paraId="69A81BD0" w14:textId="77777777" w:rsidR="007B18DA" w:rsidRDefault="007B18DA" w:rsidP="00B215A1">
      <w:pPr>
        <w:spacing w:line="240" w:lineRule="auto"/>
        <w:jc w:val="both"/>
        <w:rPr>
          <w:b/>
          <w:sz w:val="32"/>
          <w:szCs w:val="32"/>
        </w:rPr>
      </w:pPr>
    </w:p>
    <w:p w14:paraId="713FF884" w14:textId="77777777" w:rsidR="007B18DA" w:rsidRDefault="007B18DA" w:rsidP="00B215A1">
      <w:pPr>
        <w:spacing w:line="240" w:lineRule="auto"/>
        <w:jc w:val="both"/>
        <w:rPr>
          <w:b/>
          <w:sz w:val="32"/>
          <w:szCs w:val="32"/>
        </w:rPr>
      </w:pPr>
    </w:p>
    <w:p w14:paraId="3E2DC6C1" w14:textId="77777777" w:rsidR="007B18DA" w:rsidRDefault="007B18DA" w:rsidP="00B215A1">
      <w:pPr>
        <w:spacing w:line="240" w:lineRule="auto"/>
        <w:jc w:val="both"/>
        <w:rPr>
          <w:b/>
          <w:sz w:val="32"/>
          <w:szCs w:val="32"/>
        </w:rPr>
      </w:pPr>
    </w:p>
    <w:p w14:paraId="7D2EBC0B" w14:textId="77777777" w:rsidR="007B18DA" w:rsidRPr="00B16C46" w:rsidRDefault="007B18DA" w:rsidP="00B215A1">
      <w:pPr>
        <w:spacing w:line="240" w:lineRule="auto"/>
        <w:jc w:val="both"/>
        <w:rPr>
          <w:b/>
          <w:sz w:val="28"/>
          <w:szCs w:val="28"/>
        </w:rPr>
      </w:pPr>
    </w:p>
    <w:p w14:paraId="54DA69BA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3D9DF9E8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54286F85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15D2F760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24A481D6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190DF839" w14:textId="77777777" w:rsidR="00C54012" w:rsidRDefault="00C54012" w:rsidP="00B16C46">
      <w:pPr>
        <w:spacing w:line="240" w:lineRule="auto"/>
        <w:rPr>
          <w:sz w:val="28"/>
          <w:szCs w:val="28"/>
        </w:rPr>
      </w:pPr>
    </w:p>
    <w:p w14:paraId="271BA7CC" w14:textId="5615B001" w:rsidR="007B18DA" w:rsidRPr="00B16C46" w:rsidRDefault="007B18DA" w:rsidP="00B16C46">
      <w:pPr>
        <w:spacing w:line="240" w:lineRule="auto"/>
        <w:rPr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B215A1">
        <w:rPr>
          <w:rFonts w:ascii="Times New Roman" w:hAnsi="Times New Roman"/>
          <w:i/>
          <w:sz w:val="28"/>
          <w:szCs w:val="28"/>
        </w:rPr>
        <w:t>Закрепить и уточнить знания воспитанников о весне.</w:t>
      </w:r>
    </w:p>
    <w:p w14:paraId="6B00F501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>Задачи:</w:t>
      </w:r>
    </w:p>
    <w:p w14:paraId="1EC41489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  <w:r w:rsidRPr="00B215A1">
        <w:rPr>
          <w:rFonts w:ascii="Times New Roman" w:hAnsi="Times New Roman"/>
          <w:i/>
          <w:sz w:val="28"/>
          <w:szCs w:val="28"/>
        </w:rPr>
        <w:t>мнемотаблица «Весна», шкатулка, конверт, сундучок, клубочек, зрительный ряд (картины).</w:t>
      </w:r>
    </w:p>
    <w:p w14:paraId="6354984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 w:rsidRPr="00B215A1">
        <w:rPr>
          <w:rFonts w:ascii="Times New Roman" w:hAnsi="Times New Roman"/>
          <w:i/>
          <w:sz w:val="28"/>
          <w:szCs w:val="28"/>
        </w:rPr>
        <w:t>карточки с изображением предметов о весне, значки-символы, открытка с незавершённой композицией, квадратные заготовки из жёлтых салфеток, ножницы, клей, кисточки, влажные салфетки по количеству детей.</w:t>
      </w:r>
    </w:p>
    <w:p w14:paraId="3F627A5D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B215A1">
        <w:rPr>
          <w:rFonts w:ascii="Times New Roman" w:hAnsi="Times New Roman"/>
          <w:i/>
          <w:sz w:val="28"/>
          <w:szCs w:val="28"/>
        </w:rPr>
        <w:t>капель, проталинки, набухают.</w:t>
      </w:r>
    </w:p>
    <w:p w14:paraId="3FFD1FD2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CBA938D" w14:textId="77777777" w:rsidR="007B18DA" w:rsidRPr="00B215A1" w:rsidRDefault="007B18DA" w:rsidP="00B16C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НОД</w:t>
      </w:r>
      <w:r w:rsidRPr="00B215A1">
        <w:rPr>
          <w:rFonts w:ascii="Times New Roman" w:hAnsi="Times New Roman"/>
          <w:b/>
          <w:sz w:val="28"/>
          <w:szCs w:val="28"/>
        </w:rPr>
        <w:t>:</w:t>
      </w:r>
    </w:p>
    <w:p w14:paraId="4CBB876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Под музыку П. И. Чайковского «Подснежник» дети встают возле педагога.</w:t>
      </w:r>
    </w:p>
    <w:p w14:paraId="5145512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Психогимнастика: </w:t>
      </w:r>
      <w:r w:rsidRPr="00B215A1">
        <w:rPr>
          <w:rFonts w:ascii="Times New Roman" w:hAnsi="Times New Roman"/>
          <w:sz w:val="28"/>
          <w:szCs w:val="28"/>
        </w:rPr>
        <w:t>«Доброе утро!»</w:t>
      </w:r>
    </w:p>
    <w:p w14:paraId="6B4738DB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Придумано кем-то просто и мудро</w:t>
      </w:r>
    </w:p>
    <w:p w14:paraId="265D14C8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При встрече здороваться.</w:t>
      </w:r>
    </w:p>
    <w:p w14:paraId="5BF313CC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Доброе утро!</w:t>
      </w:r>
    </w:p>
    <w:p w14:paraId="174B5C78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Доброе утро! – солнцу и птицам.</w:t>
      </w:r>
    </w:p>
    <w:p w14:paraId="4127158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Доброе утро! – улыбчивым лицам.</w:t>
      </w:r>
    </w:p>
    <w:p w14:paraId="13719CC9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И каждый становится добрым, доверчивым.</w:t>
      </w:r>
    </w:p>
    <w:p w14:paraId="08987C1A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                          Пусть доброе утро длится до вечера.</w:t>
      </w:r>
    </w:p>
    <w:p w14:paraId="5CDDA3F2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i/>
          <w:sz w:val="28"/>
          <w:szCs w:val="28"/>
        </w:rPr>
        <w:t>(Раздаётся стук в дверь, входит почтальон).</w:t>
      </w:r>
    </w:p>
    <w:p w14:paraId="3DE7651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Здравствуйте, я принёс письмо для ребят подготовительной группы детского сада, получите</w:t>
      </w:r>
      <w:r>
        <w:rPr>
          <w:rFonts w:ascii="Times New Roman" w:hAnsi="Times New Roman"/>
          <w:sz w:val="28"/>
          <w:szCs w:val="28"/>
        </w:rPr>
        <w:t>,</w:t>
      </w:r>
      <w:r w:rsidRPr="00B215A1">
        <w:rPr>
          <w:rFonts w:ascii="Times New Roman" w:hAnsi="Times New Roman"/>
          <w:sz w:val="28"/>
          <w:szCs w:val="28"/>
        </w:rPr>
        <w:t xml:space="preserve"> пожалуйста. (</w:t>
      </w:r>
      <w:r w:rsidRPr="00B215A1">
        <w:rPr>
          <w:rFonts w:ascii="Times New Roman" w:hAnsi="Times New Roman"/>
          <w:i/>
          <w:sz w:val="28"/>
          <w:szCs w:val="28"/>
        </w:rPr>
        <w:t>Подаёт письмо педагогу и уходит).</w:t>
      </w:r>
    </w:p>
    <w:p w14:paraId="711DE59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- Большое спасибо. Интересно от кого оно? </w:t>
      </w:r>
      <w:r w:rsidRPr="00B215A1">
        <w:rPr>
          <w:rFonts w:ascii="Times New Roman" w:hAnsi="Times New Roman"/>
          <w:i/>
          <w:sz w:val="28"/>
          <w:szCs w:val="28"/>
        </w:rPr>
        <w:t xml:space="preserve">(Читает). </w:t>
      </w:r>
      <w:r w:rsidRPr="00B215A1">
        <w:rPr>
          <w:rFonts w:ascii="Times New Roman" w:hAnsi="Times New Roman"/>
          <w:sz w:val="28"/>
          <w:szCs w:val="28"/>
        </w:rPr>
        <w:t>«Здравствуйте дети. Пишет вам Старичок - лесовичок. У меня в лесу много разных птиц. И среди них есть сорока - белобока. Она рассказала мне о вас много интересного. А самое главное она поведала мне, что вы умные и сообразительные. Поэтому посылаю вам загадки, постарайтесь их отгадать.</w:t>
      </w:r>
    </w:p>
    <w:p w14:paraId="22FDC193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Я хозяин лесной</w:t>
      </w:r>
    </w:p>
    <w:p w14:paraId="7BF7F7A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Просыпаюсь весной.</w:t>
      </w:r>
    </w:p>
    <w:p w14:paraId="72E46D93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А зимой под снежный вой</w:t>
      </w:r>
    </w:p>
    <w:p w14:paraId="404C8B53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lastRenderedPageBreak/>
        <w:t xml:space="preserve">Сплю в избушке снеговой.    </w:t>
      </w:r>
      <w:r w:rsidRPr="00B215A1">
        <w:rPr>
          <w:rFonts w:ascii="Times New Roman" w:hAnsi="Times New Roman"/>
          <w:i/>
          <w:sz w:val="28"/>
          <w:szCs w:val="28"/>
        </w:rPr>
        <w:t xml:space="preserve"> (Медведь).</w:t>
      </w:r>
    </w:p>
    <w:p w14:paraId="5389D0C8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91B7C7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Рук нет, а строить умеет.     </w:t>
      </w:r>
      <w:r w:rsidRPr="00B215A1">
        <w:rPr>
          <w:rFonts w:ascii="Times New Roman" w:hAnsi="Times New Roman"/>
          <w:i/>
          <w:sz w:val="28"/>
          <w:szCs w:val="28"/>
        </w:rPr>
        <w:t>(Птица).</w:t>
      </w:r>
    </w:p>
    <w:p w14:paraId="5E83E6E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53F2DA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Среди поля голубого</w:t>
      </w:r>
    </w:p>
    <w:p w14:paraId="63C7167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Яркий свет огня большого.</w:t>
      </w:r>
    </w:p>
    <w:p w14:paraId="67B4BE6C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Не спеша, огонь тот ходит,</w:t>
      </w:r>
    </w:p>
    <w:p w14:paraId="1BFA191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Землю-матушку обходит,</w:t>
      </w:r>
    </w:p>
    <w:p w14:paraId="64A24C3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Светит весело в оконце</w:t>
      </w:r>
    </w:p>
    <w:p w14:paraId="4153D724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Ну, конечно, это… </w:t>
      </w:r>
      <w:r w:rsidRPr="00B215A1">
        <w:rPr>
          <w:rFonts w:ascii="Times New Roman" w:hAnsi="Times New Roman"/>
          <w:i/>
          <w:sz w:val="28"/>
          <w:szCs w:val="28"/>
        </w:rPr>
        <w:t xml:space="preserve">  (Солнце).</w:t>
      </w:r>
    </w:p>
    <w:p w14:paraId="48715A24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F9BFDA8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Рыхлый снег на солнце тает,</w:t>
      </w:r>
    </w:p>
    <w:p w14:paraId="5E5EE30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Ветерок в ветвях играет, </w:t>
      </w:r>
    </w:p>
    <w:p w14:paraId="793985CC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Звонче птичьи голоса</w:t>
      </w:r>
    </w:p>
    <w:p w14:paraId="2ECECAA9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Значит к нам пришла…  </w:t>
      </w:r>
      <w:r w:rsidRPr="00B215A1">
        <w:rPr>
          <w:rFonts w:ascii="Times New Roman" w:hAnsi="Times New Roman"/>
          <w:i/>
          <w:sz w:val="28"/>
          <w:szCs w:val="28"/>
        </w:rPr>
        <w:t>(Весна).</w:t>
      </w:r>
    </w:p>
    <w:p w14:paraId="4E41906F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Верно! Отгадали загадки, а давайте назовём с вами весенние месяцы </w:t>
      </w:r>
      <w:r w:rsidRPr="00B215A1">
        <w:rPr>
          <w:rFonts w:ascii="Times New Roman" w:hAnsi="Times New Roman"/>
          <w:i/>
          <w:sz w:val="28"/>
          <w:szCs w:val="28"/>
        </w:rPr>
        <w:t xml:space="preserve">(март, апрель, май). </w:t>
      </w:r>
      <w:r w:rsidRPr="00B215A1">
        <w:rPr>
          <w:rFonts w:ascii="Times New Roman" w:hAnsi="Times New Roman"/>
          <w:sz w:val="28"/>
          <w:szCs w:val="28"/>
        </w:rPr>
        <w:t xml:space="preserve">А чтобы Весна почаще радовала нас хорошими деньками, давайте подарим ей красивые слова. Вот вам сундучок, а в нём таинственный клубок. Кто этот клубок в руки возьмёт – тот красивое слово о весне назовёт </w:t>
      </w:r>
      <w:r w:rsidRPr="00B215A1">
        <w:rPr>
          <w:rFonts w:ascii="Times New Roman" w:hAnsi="Times New Roman"/>
          <w:i/>
          <w:sz w:val="28"/>
          <w:szCs w:val="28"/>
        </w:rPr>
        <w:t>(тёплая, красивая, солнечная, пахучая, звонкая, яркая, зелёная, цветущая, шумная, приветливая).</w:t>
      </w:r>
    </w:p>
    <w:p w14:paraId="444EC06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 </w:t>
      </w:r>
      <w:r w:rsidRPr="00B215A1">
        <w:rPr>
          <w:rFonts w:ascii="Times New Roman" w:hAnsi="Times New Roman"/>
          <w:sz w:val="28"/>
          <w:szCs w:val="28"/>
        </w:rPr>
        <w:t xml:space="preserve">Замечательно! Вы так много знаете красивых слов о весне. А кто из вас, ребята, знает о чём можно сказать весенняя? </w:t>
      </w:r>
      <w:r w:rsidRPr="00B215A1">
        <w:rPr>
          <w:rFonts w:ascii="Times New Roman" w:hAnsi="Times New Roman"/>
          <w:i/>
          <w:sz w:val="28"/>
          <w:szCs w:val="28"/>
        </w:rPr>
        <w:t xml:space="preserve">(Вода, трава, погода). </w:t>
      </w:r>
      <w:r w:rsidRPr="00B215A1">
        <w:rPr>
          <w:rFonts w:ascii="Times New Roman" w:hAnsi="Times New Roman"/>
          <w:sz w:val="28"/>
          <w:szCs w:val="28"/>
        </w:rPr>
        <w:t xml:space="preserve">А о чём можно сказать весенний? </w:t>
      </w:r>
      <w:r w:rsidRPr="00B215A1">
        <w:rPr>
          <w:rFonts w:ascii="Times New Roman" w:hAnsi="Times New Roman"/>
          <w:i/>
          <w:sz w:val="28"/>
          <w:szCs w:val="28"/>
        </w:rPr>
        <w:t xml:space="preserve">(День, сад, ручей). </w:t>
      </w:r>
      <w:r w:rsidRPr="00B215A1">
        <w:rPr>
          <w:rFonts w:ascii="Times New Roman" w:hAnsi="Times New Roman"/>
          <w:sz w:val="28"/>
          <w:szCs w:val="28"/>
        </w:rPr>
        <w:t xml:space="preserve">О чём можно сказать весеннее? </w:t>
      </w:r>
      <w:r w:rsidRPr="00B215A1">
        <w:rPr>
          <w:rFonts w:ascii="Times New Roman" w:hAnsi="Times New Roman"/>
          <w:i/>
          <w:sz w:val="28"/>
          <w:szCs w:val="28"/>
        </w:rPr>
        <w:t xml:space="preserve">(Солнце, небо, облако). </w:t>
      </w:r>
      <w:r w:rsidRPr="00B215A1">
        <w:rPr>
          <w:rFonts w:ascii="Times New Roman" w:hAnsi="Times New Roman"/>
          <w:sz w:val="28"/>
          <w:szCs w:val="28"/>
        </w:rPr>
        <w:t xml:space="preserve">А кто скажет, какое солнце весной? </w:t>
      </w:r>
      <w:r w:rsidRPr="00B215A1">
        <w:rPr>
          <w:rFonts w:ascii="Times New Roman" w:hAnsi="Times New Roman"/>
          <w:i/>
          <w:sz w:val="28"/>
          <w:szCs w:val="28"/>
        </w:rPr>
        <w:t xml:space="preserve">(Тёплое, яркое, лучистое). </w:t>
      </w:r>
      <w:r w:rsidRPr="00B215A1">
        <w:rPr>
          <w:rFonts w:ascii="Times New Roman" w:hAnsi="Times New Roman"/>
          <w:sz w:val="28"/>
          <w:szCs w:val="28"/>
        </w:rPr>
        <w:t xml:space="preserve">Ребята, а какие слова можно образовать от слова весна? </w:t>
      </w:r>
      <w:r w:rsidRPr="00B215A1">
        <w:rPr>
          <w:rFonts w:ascii="Times New Roman" w:hAnsi="Times New Roman"/>
          <w:i/>
          <w:sz w:val="28"/>
          <w:szCs w:val="28"/>
        </w:rPr>
        <w:t>(Весенний, веснушки, веснянки).</w:t>
      </w:r>
    </w:p>
    <w:p w14:paraId="1C37ED3C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Молодцы! А сейчас, я предлагаю вам поиграть и отдохнуть. </w:t>
      </w:r>
    </w:p>
    <w:p w14:paraId="2894EB0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>Динамическое упражнение «Клён»:</w:t>
      </w:r>
    </w:p>
    <w:p w14:paraId="7408D89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За окном сосулька тает,                </w:t>
      </w:r>
      <w:r w:rsidRPr="00B215A1">
        <w:rPr>
          <w:rFonts w:ascii="Times New Roman" w:hAnsi="Times New Roman"/>
          <w:i/>
          <w:sz w:val="28"/>
          <w:szCs w:val="28"/>
        </w:rPr>
        <w:t>(4 прыжка на носочках, руки на поясе).</w:t>
      </w:r>
    </w:p>
    <w:p w14:paraId="1269CE0F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Ветер тучи рвёт в клочки.             </w:t>
      </w:r>
      <w:r w:rsidRPr="00B215A1">
        <w:rPr>
          <w:rFonts w:ascii="Times New Roman" w:hAnsi="Times New Roman"/>
          <w:i/>
          <w:sz w:val="28"/>
          <w:szCs w:val="28"/>
        </w:rPr>
        <w:t>(Руки вверх, наклоны вправо, влево).</w:t>
      </w:r>
    </w:p>
    <w:p w14:paraId="0012C7BB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lastRenderedPageBreak/>
        <w:t xml:space="preserve">Разжимает, разжимает клён тугие кулачки.  </w:t>
      </w:r>
      <w:r w:rsidRPr="00B215A1">
        <w:rPr>
          <w:rFonts w:ascii="Times New Roman" w:hAnsi="Times New Roman"/>
          <w:i/>
          <w:sz w:val="28"/>
          <w:szCs w:val="28"/>
        </w:rPr>
        <w:t>(Руки перед грудью, локти                                                 опущены вниз, разжимаем кулачки).</w:t>
      </w:r>
    </w:p>
    <w:p w14:paraId="6B84FFD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Прислонился он к окошку,              </w:t>
      </w:r>
      <w:r w:rsidRPr="00B215A1">
        <w:rPr>
          <w:rFonts w:ascii="Times New Roman" w:hAnsi="Times New Roman"/>
          <w:i/>
          <w:sz w:val="28"/>
          <w:szCs w:val="28"/>
        </w:rPr>
        <w:t>(4 прыжка, поворот спинами парами).</w:t>
      </w:r>
    </w:p>
    <w:p w14:paraId="6857A9B4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И едва растает снег,                          </w:t>
      </w:r>
      <w:r w:rsidRPr="00B215A1">
        <w:rPr>
          <w:rFonts w:ascii="Times New Roman" w:hAnsi="Times New Roman"/>
          <w:i/>
          <w:sz w:val="28"/>
          <w:szCs w:val="28"/>
        </w:rPr>
        <w:t>(Наклоны вправо, влево).</w:t>
      </w:r>
    </w:p>
    <w:p w14:paraId="06165AB3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Мне зелёную ладошку</w:t>
      </w:r>
    </w:p>
    <w:p w14:paraId="22A2459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Клён протянет раньше всех.           </w:t>
      </w:r>
      <w:r w:rsidRPr="00B215A1">
        <w:rPr>
          <w:rFonts w:ascii="Times New Roman" w:hAnsi="Times New Roman"/>
          <w:i/>
          <w:sz w:val="28"/>
          <w:szCs w:val="28"/>
        </w:rPr>
        <w:t>(Поворот, протягивают правые ладошки – рукопожатие).</w:t>
      </w:r>
    </w:p>
    <w:p w14:paraId="465587E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>Вот и зарядились мы с вами бодростью. А пока мы играли, Старичок – лесовичок приготовил для нас ещё задание. Давайте подойдём к мольберту и внимательно посмотрим на этот план-схему.</w:t>
      </w:r>
    </w:p>
    <w:p w14:paraId="5A4B8A0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Если снег повсюду тает,</w:t>
      </w:r>
    </w:p>
    <w:p w14:paraId="1EFAF19B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Превращается в ручей,</w:t>
      </w:r>
    </w:p>
    <w:p w14:paraId="1C13909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Травка робко вылезает,</w:t>
      </w:r>
    </w:p>
    <w:p w14:paraId="359EBD0F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День становится длинней.</w:t>
      </w:r>
    </w:p>
    <w:p w14:paraId="25C7B7E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Если солнце ярче светит,</w:t>
      </w:r>
    </w:p>
    <w:p w14:paraId="79E5D487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Если птицам не до сна,</w:t>
      </w:r>
    </w:p>
    <w:p w14:paraId="01173C2D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Если стал теплее ветер,</w:t>
      </w:r>
    </w:p>
    <w:p w14:paraId="736C4B02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Значит здесь у нас весна.</w:t>
      </w:r>
    </w:p>
    <w:p w14:paraId="1C868291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Ребята, что изображено на план-схеме? О чём может идти речь? Какой вы видите здесь весну? </w:t>
      </w:r>
      <w:r w:rsidRPr="00B215A1">
        <w:rPr>
          <w:rFonts w:ascii="Times New Roman" w:hAnsi="Times New Roman"/>
          <w:i/>
          <w:sz w:val="28"/>
          <w:szCs w:val="28"/>
        </w:rPr>
        <w:t xml:space="preserve">(Какая-то не яркая, грустная). </w:t>
      </w:r>
      <w:r w:rsidRPr="00B215A1">
        <w:rPr>
          <w:rFonts w:ascii="Times New Roman" w:hAnsi="Times New Roman"/>
          <w:sz w:val="28"/>
          <w:szCs w:val="28"/>
        </w:rPr>
        <w:t xml:space="preserve">А какой бы вы хотели увидеть весну? </w:t>
      </w:r>
      <w:r w:rsidRPr="00B215A1">
        <w:rPr>
          <w:rFonts w:ascii="Times New Roman" w:hAnsi="Times New Roman"/>
          <w:i/>
          <w:sz w:val="28"/>
          <w:szCs w:val="28"/>
        </w:rPr>
        <w:t>(Солнечной, яркой и т. д.).</w:t>
      </w:r>
      <w:r w:rsidRPr="00B215A1">
        <w:rPr>
          <w:rFonts w:ascii="Times New Roman" w:hAnsi="Times New Roman"/>
          <w:sz w:val="28"/>
          <w:szCs w:val="28"/>
        </w:rPr>
        <w:t xml:space="preserve"> Я предлагаю вам раскрасить  и оживить нашу весну красивыми предложениями и яркими образными словами. А поможет вам в этом наша волшебная шкатулка, в ней находятся карточки-подсказки. </w:t>
      </w:r>
      <w:r w:rsidRPr="00B215A1">
        <w:rPr>
          <w:rFonts w:ascii="Times New Roman" w:hAnsi="Times New Roman"/>
          <w:i/>
          <w:sz w:val="28"/>
          <w:szCs w:val="28"/>
        </w:rPr>
        <w:t>(Воспитанники работают с карточками).</w:t>
      </w:r>
    </w:p>
    <w:p w14:paraId="6F4BB6D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Готовы? Подумали? Посмотрите внимательно на свою карточку и на план-схему. Итак, кто же первым выходит к мольберту? </w:t>
      </w:r>
    </w:p>
    <w:p w14:paraId="46B2187E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Пришла долгожданная весна.</w:t>
      </w:r>
    </w:p>
    <w:p w14:paraId="39627137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Весной ярче светит солнце. Его тёплые ласковые лучики согревают природу. День стал длиннее.</w:t>
      </w:r>
    </w:p>
    <w:p w14:paraId="109E23D9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Днём на крышах тает снег, вода капельками стекает с крыш. И мы слышим звонкую капель. Ночью вода замерзает и «вырастают» длинные сосульки.</w:t>
      </w:r>
    </w:p>
    <w:p w14:paraId="1DD1FFA5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Весной звонче поют птицы. Они вернулись из тёплых краёв. Птицы вьют и строят гнёзда, чтобы выводить птенцов.</w:t>
      </w:r>
    </w:p>
    <w:p w14:paraId="1C491F2E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lastRenderedPageBreak/>
        <w:t>Природа просыпается. Снег тает и проявляются проталинки. На деревьях набухают почки. Выглянули из-под снега подснежники.</w:t>
      </w:r>
    </w:p>
    <w:p w14:paraId="3C3DF111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Весной медведь проснулся после зимней спячки и вылез из берлоги. Но уже не один, а с маленьким медвежонком.</w:t>
      </w:r>
    </w:p>
    <w:p w14:paraId="2F55EC59" w14:textId="77777777" w:rsidR="007B18DA" w:rsidRPr="00B215A1" w:rsidRDefault="007B18DA" w:rsidP="00B21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Больше всех радуются весне дети. Они любят пускать кораблики в весенних ручейках.</w:t>
      </w:r>
    </w:p>
    <w:p w14:paraId="0E58DDA3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А кто из вас, ребята, сможет повторить то, о чём мы сейчас говорили? </w:t>
      </w:r>
      <w:r w:rsidRPr="00B215A1">
        <w:rPr>
          <w:rFonts w:ascii="Times New Roman" w:hAnsi="Times New Roman"/>
          <w:i/>
          <w:sz w:val="28"/>
          <w:szCs w:val="28"/>
        </w:rPr>
        <w:t>(Слушается рассказ 2-3 детей).</w:t>
      </w:r>
    </w:p>
    <w:p w14:paraId="023B7EC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>Ребята, какие вы молодцы! Из ваших предложений получился замечательный рассказ о весне! А сейчас, подойдите ко мне, ваши глаза устали и мы сделаем гимнастику для глаз, чтобы они отдохнули.</w:t>
      </w:r>
    </w:p>
    <w:p w14:paraId="3F7A38A2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Вот стоит весенний лес</w:t>
      </w:r>
    </w:p>
    <w:p w14:paraId="4EDB712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В нём много сказок и чудес.            </w:t>
      </w:r>
      <w:r w:rsidRPr="00B215A1">
        <w:rPr>
          <w:rFonts w:ascii="Times New Roman" w:hAnsi="Times New Roman"/>
          <w:i/>
          <w:sz w:val="28"/>
          <w:szCs w:val="28"/>
        </w:rPr>
        <w:t>(Круговые движения головой).</w:t>
      </w:r>
    </w:p>
    <w:p w14:paraId="538FB409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Слева – сосны, справа – ели,           </w:t>
      </w:r>
      <w:r w:rsidRPr="00B215A1">
        <w:rPr>
          <w:rFonts w:ascii="Times New Roman" w:hAnsi="Times New Roman"/>
          <w:i/>
          <w:sz w:val="28"/>
          <w:szCs w:val="28"/>
        </w:rPr>
        <w:t>(Глаза вправо,  влево).</w:t>
      </w:r>
    </w:p>
    <w:p w14:paraId="4AFAAE30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Дятел сверху тук да тук.                    </w:t>
      </w:r>
      <w:r w:rsidRPr="00B215A1">
        <w:rPr>
          <w:rFonts w:ascii="Times New Roman" w:hAnsi="Times New Roman"/>
          <w:i/>
          <w:sz w:val="28"/>
          <w:szCs w:val="28"/>
        </w:rPr>
        <w:t>(Глаза вверх, вниз).</w:t>
      </w:r>
    </w:p>
    <w:p w14:paraId="0DF93704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Глазки ты открой – закрой               </w:t>
      </w:r>
      <w:r w:rsidRPr="00B215A1">
        <w:rPr>
          <w:rFonts w:ascii="Times New Roman" w:hAnsi="Times New Roman"/>
          <w:i/>
          <w:sz w:val="28"/>
          <w:szCs w:val="28"/>
        </w:rPr>
        <w:t>(Открыть,  закрыть глаза).</w:t>
      </w:r>
    </w:p>
    <w:p w14:paraId="2CC0442F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И беги скорей домой!</w:t>
      </w:r>
    </w:p>
    <w:p w14:paraId="67048D99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 xml:space="preserve">А сейчас, ребята, я предлагаю вам пройти в художественную мастерскую. Перед вами лежит открытка, которую мы начали с вами делать, нам надо её закончить и подарить нашим гостям, чтобы порадовать их. </w:t>
      </w:r>
    </w:p>
    <w:p w14:paraId="34B90E3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i/>
          <w:sz w:val="28"/>
          <w:szCs w:val="28"/>
        </w:rPr>
        <w:t>(Под музыку дети доделывают аппликацию «Одуванчик»).</w:t>
      </w:r>
    </w:p>
    <w:p w14:paraId="3A62E91C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215A1">
        <w:rPr>
          <w:rFonts w:ascii="Times New Roman" w:hAnsi="Times New Roman"/>
          <w:sz w:val="28"/>
          <w:szCs w:val="28"/>
        </w:rPr>
        <w:t>Дети, вы прошли все трудности, справились со всеми заданиями. Мне очень понравилось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B215A1">
        <w:rPr>
          <w:rFonts w:ascii="Times New Roman" w:hAnsi="Times New Roman"/>
          <w:sz w:val="28"/>
          <w:szCs w:val="28"/>
        </w:rPr>
        <w:t xml:space="preserve"> как вы сегодня работали, вы отгадали все загадки Старичка-лесовичка, придумывали и говорили красивые слова о весне, подбирали слова, составляли однокоренные слова, составляли рассказ о весне по схеме. </w:t>
      </w:r>
      <w:r w:rsidRPr="00B215A1">
        <w:rPr>
          <w:rFonts w:ascii="Times New Roman" w:hAnsi="Times New Roman"/>
          <w:i/>
          <w:sz w:val="28"/>
          <w:szCs w:val="28"/>
        </w:rPr>
        <w:t>(Индивидуальные поощрения).</w:t>
      </w:r>
    </w:p>
    <w:p w14:paraId="7F95B98D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5A1">
        <w:rPr>
          <w:rFonts w:ascii="Times New Roman" w:hAnsi="Times New Roman"/>
          <w:b/>
          <w:sz w:val="28"/>
          <w:szCs w:val="28"/>
        </w:rPr>
        <w:t xml:space="preserve">Педагог: </w:t>
      </w:r>
    </w:p>
    <w:p w14:paraId="2DFC430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b/>
          <w:i/>
          <w:sz w:val="28"/>
          <w:szCs w:val="28"/>
          <w:u w:val="single"/>
        </w:rPr>
        <w:t>Рефлексия:</w:t>
      </w:r>
      <w:r w:rsidRPr="00B215A1">
        <w:rPr>
          <w:rFonts w:ascii="Times New Roman" w:hAnsi="Times New Roman"/>
          <w:sz w:val="28"/>
          <w:szCs w:val="28"/>
        </w:rPr>
        <w:t xml:space="preserve"> И в конце нашего занятия прикрепите значки-настроения на доске, которые прислал нам Старичок – лесовичок. </w:t>
      </w:r>
    </w:p>
    <w:p w14:paraId="41A3E6C4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«Солнышко» - на душе светло, радостно.                                                                                         </w:t>
      </w:r>
    </w:p>
    <w:p w14:paraId="47D8BFC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>«Тучка» - на душе пасмурно.</w:t>
      </w:r>
    </w:p>
    <w:p w14:paraId="6141EF36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5A1">
        <w:rPr>
          <w:rFonts w:ascii="Times New Roman" w:hAnsi="Times New Roman"/>
          <w:sz w:val="28"/>
          <w:szCs w:val="28"/>
        </w:rPr>
        <w:t xml:space="preserve">           </w:t>
      </w:r>
    </w:p>
    <w:p w14:paraId="3982D41E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05325" w14:textId="77777777" w:rsidR="007B18DA" w:rsidRPr="00B215A1" w:rsidRDefault="007B18DA" w:rsidP="00B21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18DA" w:rsidRPr="00B215A1" w:rsidSect="0037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456"/>
    <w:multiLevelType w:val="hybridMultilevel"/>
    <w:tmpl w:val="7A68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614E1"/>
    <w:multiLevelType w:val="hybridMultilevel"/>
    <w:tmpl w:val="CAEC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91858"/>
    <w:multiLevelType w:val="hybridMultilevel"/>
    <w:tmpl w:val="B698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0B31A4"/>
    <w:multiLevelType w:val="hybridMultilevel"/>
    <w:tmpl w:val="26B8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3AE"/>
    <w:rsid w:val="00016706"/>
    <w:rsid w:val="00114E73"/>
    <w:rsid w:val="001457C4"/>
    <w:rsid w:val="00170A1C"/>
    <w:rsid w:val="00215490"/>
    <w:rsid w:val="00262B50"/>
    <w:rsid w:val="002A7323"/>
    <w:rsid w:val="002E03F4"/>
    <w:rsid w:val="002F0710"/>
    <w:rsid w:val="003333AE"/>
    <w:rsid w:val="00371C4B"/>
    <w:rsid w:val="004C58FC"/>
    <w:rsid w:val="005C122E"/>
    <w:rsid w:val="00620CC4"/>
    <w:rsid w:val="006A7841"/>
    <w:rsid w:val="007A6498"/>
    <w:rsid w:val="007B18DA"/>
    <w:rsid w:val="007C39BE"/>
    <w:rsid w:val="008420BA"/>
    <w:rsid w:val="008670CD"/>
    <w:rsid w:val="008D0625"/>
    <w:rsid w:val="00910F3D"/>
    <w:rsid w:val="00924260"/>
    <w:rsid w:val="00A522D3"/>
    <w:rsid w:val="00A919DA"/>
    <w:rsid w:val="00B16C46"/>
    <w:rsid w:val="00B215A1"/>
    <w:rsid w:val="00B3029F"/>
    <w:rsid w:val="00C20976"/>
    <w:rsid w:val="00C54012"/>
    <w:rsid w:val="00C652F5"/>
    <w:rsid w:val="00C661FD"/>
    <w:rsid w:val="00CB5C25"/>
    <w:rsid w:val="00D80673"/>
    <w:rsid w:val="00D8169C"/>
    <w:rsid w:val="00F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2F46A"/>
  <w15:docId w15:val="{8C807F46-84EB-4E76-BEDC-C34B3FF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992</Words>
  <Characters>5660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cp:lastPrinted>2014-04-23T04:54:00Z</cp:lastPrinted>
  <dcterms:created xsi:type="dcterms:W3CDTF">2014-04-20T10:37:00Z</dcterms:created>
  <dcterms:modified xsi:type="dcterms:W3CDTF">2024-11-02T05:31:00Z</dcterms:modified>
</cp:coreProperties>
</file>